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F6" w:rsidRPr="000D20F6" w:rsidRDefault="000D20F6" w:rsidP="000D20F6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3"/>
      <w:r w:rsidRPr="000D20F6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Mẫu số 03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D20F6" w:rsidRPr="000D20F6" w:rsidTr="000D20F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6" w:rsidRPr="000D20F6" w:rsidRDefault="000D20F6" w:rsidP="000D20F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20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UBND XÃ/PHƯỜNG....</w:t>
            </w:r>
            <w:r w:rsidRPr="000D20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D20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THÔN, TỔ DÂN PHỐ ....</w:t>
            </w:r>
            <w:r w:rsidRPr="000D20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6" w:rsidRPr="000D20F6" w:rsidRDefault="000D20F6" w:rsidP="000D20F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20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0D20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0D20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0D20F6" w:rsidRPr="000D20F6" w:rsidTr="000D20F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6" w:rsidRPr="000D20F6" w:rsidRDefault="000D20F6" w:rsidP="000D20F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20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6" w:rsidRPr="000D20F6" w:rsidRDefault="000D20F6" w:rsidP="000D20F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20F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..., ngày … tháng … năm …</w:t>
            </w:r>
          </w:p>
        </w:tc>
      </w:tr>
    </w:tbl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D20F6" w:rsidRPr="000D20F6" w:rsidRDefault="000D20F6" w:rsidP="000D20F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3_name"/>
      <w:r w:rsidRPr="000D20F6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NGHỊ QUYẾT/BIÊN BẢN CUỘC HỌP/BẢN GHI NHỚ/BẢN THỎA THUẬN CỦA CỘNG ĐỒNG DÂN CƯ</w:t>
      </w:r>
      <w:bookmarkEnd w:id="1"/>
    </w:p>
    <w:p w:rsidR="000D20F6" w:rsidRPr="000D20F6" w:rsidRDefault="000D20F6" w:rsidP="000D20F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 việc ……………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Hôm nay, vào hồi.... giờ ……… phút, ngày …… tháng ……. năm, tại …….., thôn, tổ dân phố.... tổ chức cuộc họp của cộng đồng dân cư về việc 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b/>
          <w:bCs/>
          <w:color w:val="000000"/>
          <w:sz w:val="18"/>
          <w:szCs w:val="18"/>
        </w:rPr>
        <w:t>I. Thành phần tham dự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1. Chủ trì: Ông (bà) ……………………………….. Chức vụ: 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2. Thư ký: Ông (bà) ……………………………….. Chức vụ: 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3. Thành phần tham dự: 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Số hộ gia đình có đại diện tham dự cuộc họp: 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Số hộ gia đình không có người đại diện tham dự: 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b/>
          <w:bCs/>
          <w:color w:val="000000"/>
          <w:sz w:val="18"/>
          <w:szCs w:val="18"/>
        </w:rPr>
        <w:t>II. Nội dung cuộc họp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1. ...............................................................................................................................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2. ...............................................................................................................................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b/>
          <w:bCs/>
          <w:color w:val="000000"/>
          <w:sz w:val="18"/>
          <w:szCs w:val="18"/>
        </w:rPr>
        <w:t>III. Ý kiến phát biểu, thảo luận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1. ...............................................................................................................................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2. ...............................................................................................................................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  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b/>
          <w:bCs/>
          <w:color w:val="000000"/>
          <w:sz w:val="18"/>
          <w:szCs w:val="18"/>
        </w:rPr>
        <w:t>IV. Kết quả biểu quyết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Đối với hình thức biểu quyết bằng giơ tay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Tổng số hộ gia đình trong thôn, tổ dân phố 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Số đại diện hộ gia đình có mặt tham gia biểu quyết:…………..., chiếm tỷ lệ ……….%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Số hộ gia đình không có người đại diện tham gia biểu quyết:...., chiếm tỷ lệ ………%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Kết quả biểu quyết như sau:.......................................................................................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(1) ..............................................................................................................................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(2) ..............................................................................................................................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b/>
          <w:bCs/>
          <w:color w:val="000000"/>
          <w:sz w:val="18"/>
          <w:szCs w:val="18"/>
        </w:rPr>
        <w:t>2. Đối với hình thức biểu quyết bỏ phiếu kín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Tổng số hộ gia đình trong thôn, tổ dân phố 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Số đại diện hộ gia đình có mặt tham gia biểu quyết:…………..., chiếm tỷ lệ ……….%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Số hộ gia đình không có người đại diện tham gia biểu quyết:...., chiếm tỷ lệ ………%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Số phiếu phát ra: …………………….. phiếu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lastRenderedPageBreak/>
        <w:t>- Số phiếu thu về: ………………….….. phiếu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Số phiếu hợp lệ: …………………….. phiếu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Số phiếu không hợp lệ: ……………..phiếu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Kết quả biểu quyết như sau: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(1) ..............................................................................................................................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(2) ..............................................................................................................................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b/>
          <w:bCs/>
          <w:color w:val="000000"/>
          <w:sz w:val="18"/>
          <w:szCs w:val="18"/>
        </w:rPr>
        <w:t>3. Đối với hình thức biểu quyết trực tuyến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Tổng số hộ gia đình trong thôn, tổ dân phố 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Tổng số đại diện hộ gia đình của thôn, tổ dân phố biểu quyết đồng ý lựa chọn hình thức biểu quyết trực tuyến (đạt tỷ lệ ….%) so với tổng số đại diện hộ gia đình tham gia lựa chọn hình thức biểu quyết trực tuyến.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Số hộ gia đình có đại diện tham gia biểu quyết trực tuyến: …………., chiếm tỷ lệ ………%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Số hộ gia đình không có đại diện tham gia biểu quyết trực tuyến: ……., chiếm tỷ lệ …….%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- Kết quả biểu quyết cụ thể như sau: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(1) ..............................................................................................................................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(2) ..............................................................................................................................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b/>
          <w:bCs/>
          <w:color w:val="000000"/>
          <w:sz w:val="18"/>
          <w:szCs w:val="18"/>
        </w:rPr>
        <w:t>V. Kết luận cuộc họp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Các nội dung cộng đồng dân cư quyết định .................................................................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Cuộc họp kết thúc vào lúc giờ ….. ngày .... tháng …. năm ……, Nghị quyết/Biên bản cuộc họp/Bản ghi nhớ/Bản thỏa thuận cuộc họp của cộng đồng dân cư được lập thành 03 bản có giá trị pháp lý như nhau.</w:t>
      </w:r>
    </w:p>
    <w:p w:rsidR="000D20F6" w:rsidRPr="000D20F6" w:rsidRDefault="000D20F6" w:rsidP="000D20F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D20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D20F6" w:rsidRPr="000D20F6" w:rsidTr="000D20F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6" w:rsidRPr="000D20F6" w:rsidRDefault="000D20F6" w:rsidP="000D20F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20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THƯ KÝ</w:t>
            </w:r>
            <w:r w:rsidRPr="000D20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0D20F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6" w:rsidRPr="000D20F6" w:rsidRDefault="000D20F6" w:rsidP="000D20F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20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CHỦ TRÌ CUỘC HỌP</w:t>
            </w:r>
            <w:r w:rsidRPr="000D20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0D20F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tên)</w:t>
            </w:r>
          </w:p>
        </w:tc>
      </w:tr>
    </w:tbl>
    <w:p w:rsidR="00446230" w:rsidRDefault="00446230">
      <w:bookmarkStart w:id="2" w:name="_GoBack"/>
      <w:bookmarkEnd w:id="2"/>
    </w:p>
    <w:sectPr w:rsidR="00446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F6"/>
    <w:rsid w:val="000D20F6"/>
    <w:rsid w:val="00446230"/>
    <w:rsid w:val="005B425C"/>
    <w:rsid w:val="00E1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9557FD-C4DE-4B60-A5CB-945CD62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2023-08-18T08:22:00Z</dcterms:created>
  <dcterms:modified xsi:type="dcterms:W3CDTF">2023-08-18T08:22:00Z</dcterms:modified>
</cp:coreProperties>
</file>